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E7" w:rsidRDefault="002F0688">
      <w:pPr>
        <w:spacing w:after="0" w:line="240" w:lineRule="auto"/>
      </w:pPr>
      <w:r>
        <w:t xml:space="preserve">  </w:t>
      </w:r>
    </w:p>
    <w:p w:rsidR="005A56E7" w:rsidRDefault="002F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Сентябрь 2022 года. </w:t>
      </w:r>
    </w:p>
    <w:tbl>
      <w:tblPr>
        <w:tblStyle w:val="a5"/>
        <w:tblW w:w="10245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300"/>
      </w:tblGrid>
      <w:tr w:rsidR="005A56E7">
        <w:trPr>
          <w:trHeight w:val="988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5A56E7" w:rsidRDefault="002F068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5A56E7">
        <w:trPr>
          <w:trHeight w:val="600"/>
        </w:trPr>
        <w:tc>
          <w:tcPr>
            <w:tcW w:w="10245" w:type="dxa"/>
            <w:gridSpan w:val="2"/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5A56E7">
        <w:trPr>
          <w:trHeight w:val="48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всех плановых мероприятий. Работа с документацией.</w:t>
            </w:r>
          </w:p>
        </w:tc>
      </w:tr>
      <w:tr w:rsidR="005A56E7">
        <w:trPr>
          <w:trHeight w:val="48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ЦКДО «Гармония» конец сентября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Осенняя сельскохозяйственная ярмарка</w:t>
            </w:r>
          </w:p>
        </w:tc>
      </w:tr>
      <w:tr w:rsidR="005A56E7">
        <w:trPr>
          <w:trHeight w:val="375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5A56E7">
        <w:trPr>
          <w:trHeight w:val="254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  <w:p w:rsidR="005A56E7" w:rsidRDefault="005A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5A56E7" w:rsidRDefault="002F068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(формат, возрастная категория) </w:t>
            </w:r>
          </w:p>
        </w:tc>
      </w:tr>
      <w:tr w:rsidR="005A56E7">
        <w:trPr>
          <w:trHeight w:val="254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5A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5A56E7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56E7">
        <w:trPr>
          <w:trHeight w:val="77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 в 16:00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День открытых дверей «Собери друзей!» 6+</w:t>
            </w:r>
          </w:p>
        </w:tc>
      </w:tr>
      <w:tr w:rsidR="005A56E7">
        <w:trPr>
          <w:trHeight w:val="77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09, 10.09 08:00-20:00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       08:00-24:00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Выборы Губернатора Новгородской области 18+</w:t>
            </w:r>
          </w:p>
        </w:tc>
      </w:tr>
      <w:tr w:rsidR="005A56E7">
        <w:trPr>
          <w:trHeight w:val="77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 в 17:00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«Здравствуй, школа!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» 6+</w:t>
            </w:r>
          </w:p>
        </w:tc>
      </w:tr>
      <w:tr w:rsidR="005A56E7">
        <w:trPr>
          <w:trHeight w:val="77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 в 17:00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 «Терроризм-угроза обществу!» 6+</w:t>
            </w:r>
          </w:p>
        </w:tc>
      </w:tr>
      <w:tr w:rsidR="005A56E7">
        <w:trPr>
          <w:trHeight w:val="77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 в 16:00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-игровая программа «И снова школа!» 6+</w:t>
            </w:r>
          </w:p>
        </w:tc>
      </w:tr>
      <w:tr w:rsidR="005A56E7">
        <w:trPr>
          <w:trHeight w:val="77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10.09 в 15:00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«За здоровый образ жизни!» 6+</w:t>
            </w:r>
          </w:p>
        </w:tc>
      </w:tr>
      <w:tr w:rsidR="005A56E7">
        <w:trPr>
          <w:trHeight w:val="77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 в 14:00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информационного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стенд 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Алкоголь - медленный убийца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12+</w:t>
            </w:r>
          </w:p>
        </w:tc>
      </w:tr>
      <w:tr w:rsidR="005A56E7">
        <w:trPr>
          <w:trHeight w:val="77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 в 15:00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декоративно-прикладного творчества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Рукам-работа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душе-праздник!» 18+</w:t>
            </w:r>
          </w:p>
        </w:tc>
      </w:tr>
      <w:tr w:rsidR="005A56E7">
        <w:trPr>
          <w:trHeight w:val="77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 в 15:00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Беседа «Реформы Петра I» 6+</w:t>
            </w:r>
          </w:p>
          <w:p w:rsidR="005A56E7" w:rsidRDefault="005A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</w:p>
        </w:tc>
      </w:tr>
      <w:tr w:rsidR="005A56E7">
        <w:trPr>
          <w:trHeight w:val="77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 в 12:00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«Город вежливых ребят» 6+</w:t>
            </w:r>
          </w:p>
        </w:tc>
      </w:tr>
      <w:tr w:rsidR="005A56E7">
        <w:trPr>
          <w:trHeight w:val="77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18.09 в 12:00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День открытых дверей «В кругу друзей» 0+</w:t>
            </w:r>
          </w:p>
        </w:tc>
      </w:tr>
      <w:tr w:rsidR="005A56E7">
        <w:trPr>
          <w:trHeight w:val="77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27-30.09 в 10:00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Кукольный спектакль «Буратино» 0+</w:t>
            </w:r>
          </w:p>
        </w:tc>
      </w:tr>
      <w:tr w:rsidR="005A56E7">
        <w:trPr>
          <w:trHeight w:val="77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 в 15:00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День открытых дверей «В мир творчества мы открываем двери» 0+</w:t>
            </w:r>
          </w:p>
        </w:tc>
      </w:tr>
      <w:tr w:rsidR="005A56E7">
        <w:trPr>
          <w:trHeight w:val="77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26.09 в 14:00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Интеллектуальный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-игра «Петр I и его славные дела» 12+</w:t>
            </w:r>
          </w:p>
        </w:tc>
      </w:tr>
      <w:tr w:rsidR="005A56E7">
        <w:trPr>
          <w:trHeight w:val="77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04.09 в 15:00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Развлекательная программа для детей «Здравствуй, школьная страна» 6+</w:t>
            </w:r>
          </w:p>
        </w:tc>
      </w:tr>
      <w:tr w:rsidR="005A56E7">
        <w:trPr>
          <w:trHeight w:val="77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 в 16:00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Просмотр фильма «Последствия употребления наркотиков» 6+</w:t>
            </w:r>
          </w:p>
        </w:tc>
      </w:tr>
      <w:tr w:rsidR="005A56E7">
        <w:trPr>
          <w:trHeight w:val="77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04.09 в 13:00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день открытых дверей «Раскрой таланты»</w:t>
            </w:r>
          </w:p>
        </w:tc>
      </w:tr>
      <w:tr w:rsidR="005A56E7">
        <w:trPr>
          <w:trHeight w:val="77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 в 16:00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воспоминаний «Бесла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скорбь всей планеты» 6+ </w:t>
            </w:r>
          </w:p>
        </w:tc>
      </w:tr>
      <w:tr w:rsidR="005A56E7">
        <w:trPr>
          <w:trHeight w:val="77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30.09 в 15:00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Литературно-музыкальная программа «Славим возраст золотой» (6+)</w:t>
            </w:r>
          </w:p>
        </w:tc>
      </w:tr>
      <w:tr w:rsidR="005A56E7">
        <w:trPr>
          <w:trHeight w:val="720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5A56E7" w:rsidRDefault="002F06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сентября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 в 17:00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«Здравствуй, школа!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» 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 в 16:00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</w:tcPr>
          <w:p w:rsidR="005A56E7" w:rsidRDefault="002F0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 xml:space="preserve">Развлекательная программа, посвященная Дню знаний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«Корабль знаний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» 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 в 16:00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дверей «Добро пожаловать в наш клуб!» 0+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   в 14:00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 Путешествие в страну знаний» 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 в 18:00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-развлекательная программа «Нескучные уроки» 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 в 12:00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Развлекательная программа «Полёт в страну знаний».6+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 в 14:00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-игровая программа «День рождения Смайлика» 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 в 17:00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“С днем знаний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ученик” игровая программа для детей 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 в 14:00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«Здравствуй к знаниям дорога» 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 в 16:00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Pr="008A2D7F" w:rsidRDefault="002F0688" w:rsidP="008A2D7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Игровая программа  «Полет в страну знаний»!» 6+</w:t>
            </w:r>
          </w:p>
        </w:tc>
      </w:tr>
      <w:tr w:rsidR="005A56E7">
        <w:trPr>
          <w:trHeight w:val="720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солидарности в борьбе с терроризмом (3 сентября)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 в 17:00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 «Терроризм-угроза обществу!» 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 в 16:00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мира «Мы против террора» 8+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03.09 в 13:00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Минута памяти всех жертв терроризма «Мелодия слёз» 0+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03.09  в 12:00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программа « Терроризму-нет» 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 в 19:00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Познавательный час «День памяти жертв терроризма»16+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 в 15:00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Тематическая программа «Трагедия Беслана в наших сердцах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 xml:space="preserve"> 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5-9.09 в 11:00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мужества, ко Дню солидарности в борьбе с терроризмом «Террориз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война без правил» 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 в 15:00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«Терроризм - зло против человечества» 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 в 15:00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«Мы против» 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04.09. в 12:00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Распространение памятки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волонтерами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еррор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-угроза безопасности» 16+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05.09. в 18:00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Минута памяти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н-ты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боль моя» 16+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  в  14:00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 памяти  «Мы помним Беслан» 6+</w:t>
            </w:r>
          </w:p>
          <w:p w:rsidR="005A56E7" w:rsidRDefault="005A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 в 16:00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воспоминаний «Бесла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скорбь всей планеты» 6+ </w:t>
            </w:r>
          </w:p>
        </w:tc>
      </w:tr>
      <w:tr w:rsidR="005A56E7">
        <w:trPr>
          <w:trHeight w:val="720"/>
        </w:trPr>
        <w:tc>
          <w:tcPr>
            <w:tcW w:w="10245" w:type="dxa"/>
            <w:gridSpan w:val="2"/>
            <w:tcBorders>
              <w:bottom w:val="single" w:sz="4" w:space="0" w:color="000000"/>
              <w:right w:val="single" w:sz="8" w:space="0" w:color="000000"/>
            </w:tcBorders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трезвости (11 сентября)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 в 15:00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видеофильма « Трезвая Россия» 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10.09 в 15:00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«За здоровый образ жизни!» 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10.09 в 15:00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документального фильма «Чума 21 века» 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 в 19:00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Тематический час «Трезвость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стильно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молодёжно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16+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 в 15:00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Показ презентации 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highlight w:val="white"/>
              </w:rPr>
              <w:t>«Мы за трезвость» 12+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 в 14:00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8A2D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Акция «Трезвый день календаря»</w:t>
            </w:r>
            <w:r w:rsidR="002F068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:rsidR="005A56E7" w:rsidRDefault="005A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A56E7">
        <w:trPr>
          <w:trHeight w:val="72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 в 14:00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информационного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стенд 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Алкоголь - медленный убийца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12+</w:t>
            </w:r>
          </w:p>
        </w:tc>
      </w:tr>
      <w:tr w:rsidR="005A56E7">
        <w:trPr>
          <w:trHeight w:val="720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пожилого человека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28.09 в 16:00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ДПИ «Золотые руки» 18+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 в 15:00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декоративно-прикладного творчества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Рукам-работа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душе-праздник!» 18+</w:t>
            </w:r>
          </w:p>
        </w:tc>
      </w:tr>
      <w:tr w:rsidR="005A56E7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 в 15:00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общения «Праздник мудрости, внимания, любви» 6+</w:t>
            </w:r>
          </w:p>
        </w:tc>
      </w:tr>
      <w:tr w:rsidR="005A56E7">
        <w:trPr>
          <w:trHeight w:val="72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30.09 в 12:00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141414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«Осенняя корзина» 6+</w:t>
            </w:r>
          </w:p>
        </w:tc>
      </w:tr>
      <w:tr w:rsidR="005A56E7">
        <w:trPr>
          <w:trHeight w:val="72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24.09 в 14:00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Pr="008A2D7F" w:rsidRDefault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Выставка «</w:t>
            </w:r>
            <w:r w:rsidR="002F068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 xml:space="preserve">чшее лекарство – это творчество» </w:t>
            </w:r>
            <w:r w:rsidR="002F068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18+</w:t>
            </w:r>
          </w:p>
        </w:tc>
      </w:tr>
      <w:tr w:rsidR="005A56E7">
        <w:trPr>
          <w:trHeight w:val="72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30.09 в 15:00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Праздничная программа «Славим возраст золотой» (6+)</w:t>
            </w:r>
          </w:p>
        </w:tc>
      </w:tr>
      <w:tr w:rsidR="005A56E7">
        <w:trPr>
          <w:trHeight w:val="679"/>
        </w:trPr>
        <w:tc>
          <w:tcPr>
            <w:tcW w:w="1024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ml4h1j4q8qjf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Приоритетный проект «Творческая молодежь»</w:t>
            </w:r>
          </w:p>
        </w:tc>
      </w:tr>
      <w:tr w:rsidR="005A56E7">
        <w:trPr>
          <w:trHeight w:val="295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8A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8A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56E7">
        <w:trPr>
          <w:trHeight w:val="255"/>
        </w:trPr>
        <w:tc>
          <w:tcPr>
            <w:tcW w:w="102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приуроченные к 95-летию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Хвойнинского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округа</w:t>
            </w:r>
          </w:p>
        </w:tc>
      </w:tr>
      <w:tr w:rsidR="005A56E7">
        <w:trPr>
          <w:trHeight w:val="255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изделий из глины «Лепота»</w:t>
            </w:r>
          </w:p>
        </w:tc>
      </w:tr>
      <w:tr w:rsidR="005A56E7">
        <w:trPr>
          <w:trHeight w:val="276"/>
        </w:trPr>
        <w:tc>
          <w:tcPr>
            <w:tcW w:w="102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культурного наследия народов России 2022</w:t>
            </w:r>
          </w:p>
        </w:tc>
      </w:tr>
      <w:tr w:rsidR="005A56E7">
        <w:trPr>
          <w:trHeight w:val="371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 в 19:00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Развлекательная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осенних пирогов»  6+</w:t>
            </w:r>
          </w:p>
        </w:tc>
      </w:tr>
      <w:tr w:rsidR="005A56E7">
        <w:trPr>
          <w:trHeight w:val="300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Профилактические мероприятия </w:t>
            </w:r>
          </w:p>
        </w:tc>
      </w:tr>
      <w:tr w:rsidR="005A56E7">
        <w:trPr>
          <w:trHeight w:val="165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5A56E7">
        <w:trPr>
          <w:trHeight w:val="165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 в 16:00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беседа</w:t>
            </w:r>
          </w:p>
          <w:p w:rsidR="005A56E7" w:rsidRDefault="002F0688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Алкоголь-коварный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враг» 6+</w:t>
            </w:r>
          </w:p>
        </w:tc>
      </w:tr>
      <w:tr w:rsidR="005A56E7">
        <w:trPr>
          <w:trHeight w:val="165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   в 15:00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развлекательная программа « Здоров будешь- всё добудешь</w:t>
            </w:r>
          </w:p>
        </w:tc>
      </w:tr>
      <w:tr w:rsidR="005A56E7">
        <w:trPr>
          <w:trHeight w:val="165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 в 13:00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стенд «Лист здоровья» 6+</w:t>
            </w:r>
          </w:p>
        </w:tc>
      </w:tr>
      <w:tr w:rsidR="005A56E7">
        <w:trPr>
          <w:trHeight w:val="165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 в 15:00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Pr="008A2D7F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Видео-презентация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«Жизнь, путешествия, творчество В.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Арсеньева» 6+</w:t>
            </w:r>
          </w:p>
        </w:tc>
      </w:tr>
      <w:tr w:rsidR="005A56E7">
        <w:trPr>
          <w:trHeight w:val="259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18.09 в 19:00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«Как жить сегодня, чтобы иметь шансы увидеть завтра» 16+</w:t>
            </w:r>
          </w:p>
        </w:tc>
      </w:tr>
      <w:tr w:rsidR="005A56E7">
        <w:trPr>
          <w:trHeight w:val="259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 в 16:00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Стенгазета «Чистота разговорной речи. Слова-сорняки» 6+</w:t>
            </w:r>
          </w:p>
        </w:tc>
      </w:tr>
      <w:tr w:rsidR="005A56E7">
        <w:trPr>
          <w:trHeight w:val="259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25.09 в 13:00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 xml:space="preserve">Игра по станциям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>Лабиринт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5A56E7">
        <w:trPr>
          <w:trHeight w:val="259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15.09 в 14:00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 xml:space="preserve">Профилактический стенд “Быть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>здоровым-это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 xml:space="preserve"> стильно” 6+</w:t>
            </w:r>
          </w:p>
        </w:tc>
      </w:tr>
      <w:tr w:rsidR="005A56E7">
        <w:trPr>
          <w:trHeight w:val="259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17.09  в 14:00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43"/>
                <w:szCs w:val="4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C2F34"/>
                <w:sz w:val="29"/>
                <w:szCs w:val="29"/>
                <w:highlight w:val="white"/>
              </w:rPr>
              <w:t>Профилактическая беседа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2C2F34"/>
                <w:sz w:val="29"/>
                <w:szCs w:val="29"/>
                <w:highlight w:val="white"/>
              </w:rPr>
              <w:t>Вся</w:t>
            </w:r>
            <w:proofErr w:type="gramEnd"/>
            <w:r>
              <w:rPr>
                <w:rFonts w:ascii="Times New Roman" w:eastAsia="Times New Roman" w:hAnsi="Times New Roman" w:cs="Times New Roman"/>
                <w:color w:val="2C2F34"/>
                <w:sz w:val="29"/>
                <w:szCs w:val="29"/>
                <w:highlight w:val="white"/>
              </w:rPr>
              <w:t xml:space="preserve"> правда о курении» 6+</w:t>
            </w:r>
          </w:p>
        </w:tc>
      </w:tr>
      <w:tr w:rsidR="005A56E7">
        <w:trPr>
          <w:trHeight w:val="259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16.09 в 15:00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F34"/>
                <w:sz w:val="29"/>
                <w:szCs w:val="2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C2F34"/>
                <w:sz w:val="29"/>
                <w:szCs w:val="29"/>
                <w:highlight w:val="white"/>
              </w:rPr>
              <w:t xml:space="preserve">Беседа для детей и взрослых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«Вред энергетиков</w:t>
            </w:r>
            <w:r>
              <w:rPr>
                <w:rFonts w:ascii="Times New Roman" w:eastAsia="Times New Roman" w:hAnsi="Times New Roman" w:cs="Times New Roman"/>
                <w:color w:val="2C2F34"/>
                <w:sz w:val="29"/>
                <w:szCs w:val="29"/>
                <w:highlight w:val="white"/>
              </w:rPr>
              <w:t xml:space="preserve">» 12+ </w:t>
            </w:r>
          </w:p>
        </w:tc>
      </w:tr>
      <w:tr w:rsidR="005A56E7">
        <w:trPr>
          <w:trHeight w:val="480"/>
        </w:trPr>
        <w:tc>
          <w:tcPr>
            <w:tcW w:w="10245" w:type="dxa"/>
            <w:gridSpan w:val="2"/>
          </w:tcPr>
          <w:p w:rsidR="005A56E7" w:rsidRDefault="005A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5A56E7">
        <w:trPr>
          <w:trHeight w:val="72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5A56E7">
        <w:trPr>
          <w:trHeight w:val="669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10-20.09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Фотоконкурс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Профессия в кадре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5A56E7">
        <w:trPr>
          <w:trHeight w:val="480"/>
        </w:trPr>
        <w:tc>
          <w:tcPr>
            <w:tcW w:w="10245" w:type="dxa"/>
            <w:gridSpan w:val="2"/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5A56E7">
        <w:trPr>
          <w:trHeight w:val="2897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</w:tcPr>
          <w:p w:rsidR="005A56E7" w:rsidRDefault="002F0688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A56E7" w:rsidRDefault="002F0688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  <w:proofErr w:type="gramEnd"/>
          </w:p>
        </w:tc>
      </w:tr>
      <w:tr w:rsidR="005A56E7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 в 15:00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декоративно-прикладного творчества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Рукам-работа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душе-праздник!» 18+</w:t>
            </w:r>
          </w:p>
        </w:tc>
      </w:tr>
      <w:tr w:rsidR="005A56E7">
        <w:trPr>
          <w:trHeight w:val="48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24.09 в 14:00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Pr="008A2D7F" w:rsidRDefault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Выставка «</w:t>
            </w:r>
            <w:r w:rsidR="002F068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 xml:space="preserve">чшее лекарство – это творчество» </w:t>
            </w:r>
            <w:r w:rsidR="002F068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18+</w:t>
            </w:r>
          </w:p>
        </w:tc>
      </w:tr>
      <w:tr w:rsidR="005A56E7">
        <w:trPr>
          <w:trHeight w:val="740"/>
        </w:trPr>
        <w:tc>
          <w:tcPr>
            <w:tcW w:w="10245" w:type="dxa"/>
            <w:gridSpan w:val="2"/>
          </w:tcPr>
          <w:p w:rsidR="005A56E7" w:rsidRDefault="005A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Межнациональные отношения, профилактика экстремизма, духовно нравственное, патриотическое воспитание и антитеррористическое просвещение и т.д. </w:t>
            </w:r>
          </w:p>
        </w:tc>
      </w:tr>
      <w:tr w:rsidR="005A56E7">
        <w:trPr>
          <w:trHeight w:val="48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5A56E7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07.09 в 16:00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Показ серии мультфильмов «Мультфильмы - новое российское оружие против терроризма» 0+</w:t>
            </w:r>
          </w:p>
        </w:tc>
      </w:tr>
      <w:tr w:rsidR="005A56E7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 в 19:00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«Учимся жить в многоликом мире» 6+</w:t>
            </w:r>
          </w:p>
        </w:tc>
      </w:tr>
      <w:tr w:rsidR="005A56E7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 в 16:00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беседа «Росси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многонациональная страна» 0+</w:t>
            </w:r>
          </w:p>
        </w:tc>
      </w:tr>
      <w:tr w:rsidR="005A56E7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12-15.09 12:00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игра «Недаром помнит вся Россия про день Бородина» 12+</w:t>
            </w:r>
          </w:p>
        </w:tc>
      </w:tr>
      <w:tr w:rsidR="005A56E7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 в 15:00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Викторина «Отечества великие сыны» 6+</w:t>
            </w:r>
          </w:p>
        </w:tc>
      </w:tr>
      <w:tr w:rsidR="005A56E7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 в 16:30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День приветствий. Игра-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«Экспромт» 6+</w:t>
            </w:r>
          </w:p>
        </w:tc>
      </w:tr>
      <w:tr w:rsidR="005A56E7">
        <w:trPr>
          <w:trHeight w:val="98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5A56E7">
        <w:trPr>
          <w:trHeight w:val="284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Помощь в проведении мероприятий и субботников 16+</w:t>
            </w:r>
          </w:p>
        </w:tc>
      </w:tr>
      <w:tr w:rsidR="005A56E7">
        <w:trPr>
          <w:trHeight w:val="284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 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Участие в субботниках </w:t>
            </w:r>
          </w:p>
        </w:tc>
      </w:tr>
      <w:tr w:rsidR="005A56E7">
        <w:trPr>
          <w:trHeight w:val="284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 xml:space="preserve">Помощь в проведении мероприятий и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субботников 16+</w:t>
            </w:r>
          </w:p>
        </w:tc>
      </w:tr>
      <w:tr w:rsidR="005A56E7">
        <w:trPr>
          <w:trHeight w:val="284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5A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5A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</w:tr>
      <w:tr w:rsidR="005A56E7">
        <w:trPr>
          <w:trHeight w:val="284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350-лет со дня рождения Петра-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I</w:t>
            </w:r>
            <w:proofErr w:type="gramEnd"/>
          </w:p>
        </w:tc>
      </w:tr>
      <w:tr w:rsidR="005A56E7">
        <w:trPr>
          <w:trHeight w:val="7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 в 16:00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Информационный час «Основные достижения Петра 1» 6+</w:t>
            </w:r>
          </w:p>
        </w:tc>
      </w:tr>
      <w:tr w:rsidR="005A56E7">
        <w:trPr>
          <w:trHeight w:val="7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 в 15:00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Беседа «Реформы Петра I» 6+</w:t>
            </w:r>
          </w:p>
          <w:p w:rsidR="005A56E7" w:rsidRDefault="005A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</w:p>
        </w:tc>
      </w:tr>
      <w:tr w:rsidR="005A56E7">
        <w:trPr>
          <w:trHeight w:val="7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 в 15:00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7"/>
                <w:szCs w:val="27"/>
                <w:highlight w:val="white"/>
              </w:rPr>
              <w:t>Познавательная  беседа «Первый</w:t>
            </w:r>
          </w:p>
          <w:p w:rsidR="005A56E7" w:rsidRPr="008A2D7F" w:rsidRDefault="002F0688" w:rsidP="008A2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7"/>
                <w:szCs w:val="27"/>
                <w:highlight w:val="white"/>
              </w:rPr>
              <w:t>император России»</w:t>
            </w:r>
          </w:p>
        </w:tc>
      </w:tr>
      <w:tr w:rsidR="005A56E7">
        <w:trPr>
          <w:trHeight w:val="7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 в 14:00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Интеллектуальный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-игра «Петр I и его славные дела»12+</w:t>
            </w:r>
          </w:p>
        </w:tc>
      </w:tr>
      <w:tr w:rsidR="005A56E7">
        <w:trPr>
          <w:trHeight w:val="480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5A56E7">
        <w:trPr>
          <w:trHeight w:val="28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56E7">
        <w:trPr>
          <w:trHeight w:val="284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150-летия со дня рождения В.К. Арсеньева</w:t>
            </w:r>
          </w:p>
        </w:tc>
      </w:tr>
      <w:tr w:rsidR="005A56E7">
        <w:trPr>
          <w:trHeight w:val="28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08.09 в 16:00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беседа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В.К.Арсеньев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-русский путешественник и востоковед» 6+</w:t>
            </w:r>
          </w:p>
        </w:tc>
      </w:tr>
      <w:tr w:rsidR="005A56E7">
        <w:trPr>
          <w:trHeight w:val="28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08.09 в 14:00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стенд «150 лет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В.К.Арсеньеву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-путешественнику, писателю, исследователю» 6+</w:t>
            </w:r>
          </w:p>
        </w:tc>
      </w:tr>
      <w:tr w:rsidR="005A56E7">
        <w:trPr>
          <w:trHeight w:val="28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 в 15:00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Pr="008A2D7F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Видео-презентация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«Жизнь, путешествия, творчество В.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Арсеньева» 6+</w:t>
            </w:r>
          </w:p>
        </w:tc>
      </w:tr>
      <w:tr w:rsidR="005A56E7">
        <w:trPr>
          <w:trHeight w:val="28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 в 13:00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беседа «Дорога - это жизнь» 6+</w:t>
            </w:r>
          </w:p>
        </w:tc>
      </w:tr>
      <w:tr w:rsidR="005A56E7">
        <w:trPr>
          <w:trHeight w:val="28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 в 15:00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Беседа-викторина «По таежным тропам с Арсеньевым» 6+</w:t>
            </w:r>
          </w:p>
        </w:tc>
      </w:tr>
      <w:tr w:rsidR="005A56E7">
        <w:trPr>
          <w:trHeight w:val="28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14.09 в 16:00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Виртуальное путешествие «Встреча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5A56E7" w:rsidRPr="008A2D7F" w:rsidRDefault="002F0688" w:rsidP="008A2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тайге» 6+</w:t>
            </w:r>
          </w:p>
        </w:tc>
      </w:tr>
      <w:tr w:rsidR="005A56E7" w:rsidTr="008A2D7F">
        <w:trPr>
          <w:trHeight w:val="509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10.09 в 14:00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A56E7" w:rsidRDefault="002F0688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Краеведческая викторина «Арсеньев В.К.- дальневосточный Колумб» 12+</w:t>
            </w:r>
          </w:p>
        </w:tc>
      </w:tr>
      <w:tr w:rsidR="005A56E7">
        <w:trPr>
          <w:trHeight w:val="284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Десятилетие детства</w:t>
            </w:r>
          </w:p>
        </w:tc>
      </w:tr>
      <w:tr w:rsidR="005A56E7">
        <w:trPr>
          <w:trHeight w:val="28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56E7">
        <w:trPr>
          <w:trHeight w:val="480"/>
        </w:trPr>
        <w:tc>
          <w:tcPr>
            <w:tcW w:w="10245" w:type="dxa"/>
            <w:gridSpan w:val="2"/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Празднованию 200-летия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А.Н.Островского</w:t>
            </w:r>
            <w:proofErr w:type="spellEnd"/>
          </w:p>
        </w:tc>
      </w:tr>
      <w:tr w:rsidR="005A56E7">
        <w:trPr>
          <w:trHeight w:val="48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-</w:t>
            </w:r>
          </w:p>
        </w:tc>
      </w:tr>
      <w:tr w:rsidR="005A56E7">
        <w:trPr>
          <w:trHeight w:val="480"/>
        </w:trPr>
        <w:tc>
          <w:tcPr>
            <w:tcW w:w="10245" w:type="dxa"/>
            <w:gridSpan w:val="2"/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100-летие Московской государственной академической филармонии</w:t>
            </w:r>
          </w:p>
        </w:tc>
      </w:tr>
      <w:tr w:rsidR="005A56E7">
        <w:trPr>
          <w:trHeight w:val="48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56E7">
        <w:trPr>
          <w:trHeight w:val="397"/>
        </w:trPr>
        <w:tc>
          <w:tcPr>
            <w:tcW w:w="10245" w:type="dxa"/>
            <w:gridSpan w:val="2"/>
            <w:tcBorders>
              <w:top w:val="single" w:sz="4" w:space="0" w:color="000000"/>
            </w:tcBorders>
          </w:tcPr>
          <w:p w:rsidR="005A56E7" w:rsidRDefault="005A5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bookmarkStart w:id="3" w:name="_2et92p0" w:colFirst="0" w:colLast="0"/>
            <w:bookmarkEnd w:id="3"/>
          </w:p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с несовершеннолетними, состоящими на учете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КДНиЗП</w:t>
            </w:r>
            <w:proofErr w:type="spellEnd"/>
          </w:p>
        </w:tc>
      </w:tr>
      <w:tr w:rsidR="005A56E7">
        <w:trPr>
          <w:trHeight w:val="48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5A56E7">
        <w:trPr>
          <w:trHeight w:val="480"/>
        </w:trPr>
        <w:tc>
          <w:tcPr>
            <w:tcW w:w="10245" w:type="dxa"/>
            <w:gridSpan w:val="2"/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100-летие Московской государственной академической филармонии на территории Новгородской области в 2021-2022 годах</w:t>
            </w:r>
          </w:p>
        </w:tc>
      </w:tr>
      <w:tr w:rsidR="005A56E7">
        <w:trPr>
          <w:trHeight w:val="48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56E7">
        <w:trPr>
          <w:trHeight w:val="346"/>
        </w:trPr>
        <w:tc>
          <w:tcPr>
            <w:tcW w:w="10245" w:type="dxa"/>
            <w:gridSpan w:val="2"/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Цикл мероприятий для детей и подростков </w:t>
            </w:r>
          </w:p>
        </w:tc>
      </w:tr>
      <w:tr w:rsidR="005A56E7">
        <w:trPr>
          <w:trHeight w:val="30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5A56E7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 в 16:00</w:t>
            </w:r>
          </w:p>
          <w:p w:rsidR="005A56E7" w:rsidRDefault="002F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-игровая программа «И снова школа!» 6+</w:t>
            </w:r>
          </w:p>
        </w:tc>
      </w:tr>
      <w:tr w:rsidR="005A56E7">
        <w:trPr>
          <w:trHeight w:val="30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21.09 в 16:00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«Беги!» 6+</w:t>
            </w:r>
          </w:p>
        </w:tc>
      </w:tr>
      <w:tr w:rsidR="005A56E7">
        <w:trPr>
          <w:trHeight w:val="30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22.09 в 16:00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</w:tcPr>
          <w:p w:rsidR="005A56E7" w:rsidRDefault="002F0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«Весёлая осень» 0+</w:t>
            </w:r>
          </w:p>
        </w:tc>
      </w:tr>
      <w:tr w:rsidR="005A56E7">
        <w:trPr>
          <w:trHeight w:val="30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21.09   в 12:00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 Попади в ритм» 6+</w:t>
            </w:r>
          </w:p>
        </w:tc>
      </w:tr>
      <w:tr w:rsidR="005A56E7">
        <w:trPr>
          <w:trHeight w:val="30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01.09 в 17:00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«Здравствуй, школа!» 6+</w:t>
            </w:r>
          </w:p>
          <w:p w:rsidR="005A56E7" w:rsidRDefault="005A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56E7">
        <w:trPr>
          <w:trHeight w:val="30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течение месяца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Настольные игры,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теннис 6+</w:t>
            </w:r>
          </w:p>
        </w:tc>
      </w:tr>
      <w:tr w:rsidR="005A56E7">
        <w:trPr>
          <w:trHeight w:val="30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24.09 в 12:00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«Мудрость здоровой жизни» 6+</w:t>
            </w:r>
          </w:p>
        </w:tc>
      </w:tr>
      <w:tr w:rsidR="005A56E7">
        <w:trPr>
          <w:trHeight w:val="30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25.09 в 12:00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Игровая программа «Краски осени» 6+</w:t>
            </w:r>
          </w:p>
        </w:tc>
      </w:tr>
      <w:tr w:rsidR="005A56E7">
        <w:trPr>
          <w:trHeight w:val="30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09.09 в 11:00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6300" w:type="dxa"/>
          </w:tcPr>
          <w:p w:rsidR="005A56E7" w:rsidRPr="008A2D7F" w:rsidRDefault="002F0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Фольклорная п</w:t>
            </w:r>
            <w:r w:rsidR="008A2D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ознавательно-игровая программа «Осенние посиделки»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(время по договоренности)</w:t>
            </w:r>
          </w:p>
        </w:tc>
      </w:tr>
      <w:tr w:rsidR="005A56E7">
        <w:trPr>
          <w:trHeight w:val="30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20.09 в 12:00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«Прилетит вдруг волшебник» 6+</w:t>
            </w:r>
          </w:p>
        </w:tc>
      </w:tr>
      <w:tr w:rsidR="005A56E7">
        <w:trPr>
          <w:trHeight w:val="30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23.09 в 12:00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Игровая фольклорная программа «В гостях у осени» 6+</w:t>
            </w:r>
          </w:p>
        </w:tc>
      </w:tr>
      <w:tr w:rsidR="005A56E7">
        <w:trPr>
          <w:trHeight w:val="30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29.09 в 12:00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6300" w:type="dxa"/>
          </w:tcPr>
          <w:p w:rsidR="005A56E7" w:rsidRDefault="002F0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Спортивная программа «Веселые старты» 6+</w:t>
            </w:r>
          </w:p>
        </w:tc>
      </w:tr>
      <w:tr w:rsidR="005A56E7">
        <w:trPr>
          <w:trHeight w:val="30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27.09 в 15:00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«Грибная карусель» 6+</w:t>
            </w:r>
          </w:p>
        </w:tc>
      </w:tr>
      <w:tr w:rsidR="005A56E7">
        <w:trPr>
          <w:trHeight w:val="30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18.09 в 13:00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Игра-путешествие «Тропинками родного края» 6+</w:t>
            </w:r>
          </w:p>
        </w:tc>
      </w:tr>
      <w:tr w:rsidR="005A56E7">
        <w:trPr>
          <w:trHeight w:val="30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30.09 в 16:30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 «Угадай дорожный знак »6+</w:t>
            </w:r>
          </w:p>
        </w:tc>
      </w:tr>
      <w:tr w:rsidR="005A56E7">
        <w:trPr>
          <w:trHeight w:val="30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воскресенье в 18:00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дискотека 6+</w:t>
            </w:r>
          </w:p>
        </w:tc>
      </w:tr>
      <w:tr w:rsidR="005A56E7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 в 18:00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8A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«С днем знаний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ученик»</w:t>
            </w:r>
            <w:r w:rsidR="002F068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игровая программа для детей 6+</w:t>
            </w:r>
          </w:p>
        </w:tc>
      </w:tr>
      <w:tr w:rsidR="005A56E7">
        <w:trPr>
          <w:trHeight w:val="30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месяца 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Настольные игры,</w:t>
            </w:r>
            <w:r w:rsidR="008A2D7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,</w:t>
            </w:r>
            <w:r w:rsidR="008A2D7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настольный теннис 6+</w:t>
            </w:r>
          </w:p>
        </w:tc>
      </w:tr>
      <w:tr w:rsidR="005A56E7">
        <w:trPr>
          <w:trHeight w:val="30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18.09 в 14:00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36"/>
                <w:szCs w:val="36"/>
              </w:rPr>
            </w:pPr>
            <w:bookmarkStart w:id="4" w:name="_tyjcwt" w:colFirst="0" w:colLast="0"/>
            <w:bookmarkEnd w:id="4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color w:val="1C1C1C"/>
                <w:sz w:val="29"/>
                <w:szCs w:val="29"/>
              </w:rPr>
              <w:t>«Затейники» 6+</w:t>
            </w:r>
          </w:p>
        </w:tc>
      </w:tr>
      <w:tr w:rsidR="005A56E7">
        <w:trPr>
          <w:trHeight w:val="628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 в 14:00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Познавательно – игровая программа «Путешествие в осеннее царство» 6+</w:t>
            </w:r>
          </w:p>
        </w:tc>
      </w:tr>
      <w:tr w:rsidR="005A56E7">
        <w:trPr>
          <w:trHeight w:val="300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Настольные игры, теннис, футбол, дубль. 6+</w:t>
            </w:r>
          </w:p>
        </w:tc>
      </w:tr>
      <w:tr w:rsidR="005A56E7">
        <w:trPr>
          <w:trHeight w:val="416"/>
        </w:trPr>
        <w:tc>
          <w:tcPr>
            <w:tcW w:w="102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bookmarkStart w:id="5" w:name="_3dy6vkm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Мероприятия с несовершеннолетними и КДН «Профилактика безнадзорности и правонарушений несовершеннолетних»</w:t>
            </w:r>
          </w:p>
        </w:tc>
      </w:tr>
      <w:tr w:rsidR="005A56E7">
        <w:trPr>
          <w:trHeight w:val="725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04.09 в 12:00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Беседа - игра «Что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хорошо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такое плохо» 6+</w:t>
            </w:r>
          </w:p>
        </w:tc>
      </w:tr>
      <w:tr w:rsidR="005A56E7">
        <w:trPr>
          <w:trHeight w:val="285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 в 16:30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Разъяснительная беседа «Как противостоять влиянию подростковых антиобщественных группировок» 6+</w:t>
            </w:r>
          </w:p>
        </w:tc>
      </w:tr>
      <w:tr w:rsidR="005A56E7">
        <w:trPr>
          <w:trHeight w:val="285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молодежью и несовершеннолетними «Обеспечение общественного порядка и противодействия преступности»</w:t>
            </w:r>
          </w:p>
        </w:tc>
      </w:tr>
      <w:tr w:rsidR="005A56E7" w:rsidTr="008A2D7F">
        <w:trPr>
          <w:trHeight w:val="319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8A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8A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56E7">
        <w:trPr>
          <w:trHeight w:val="270"/>
        </w:trPr>
        <w:tc>
          <w:tcPr>
            <w:tcW w:w="10245" w:type="dxa"/>
            <w:gridSpan w:val="2"/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5A56E7">
        <w:trPr>
          <w:trHeight w:val="56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5A56E7">
        <w:trPr>
          <w:trHeight w:val="56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14.09 в 18:00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 16+</w:t>
            </w:r>
          </w:p>
        </w:tc>
      </w:tr>
      <w:tr w:rsidR="005A56E7">
        <w:trPr>
          <w:trHeight w:val="56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Каждую пятницу в 19:00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Танцевальн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развлекательная программа </w:t>
            </w:r>
          </w:p>
          <w:p w:rsidR="005A56E7" w:rsidRDefault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Засентябрило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»</w:t>
            </w:r>
            <w:r w:rsidR="002F068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12+</w:t>
            </w:r>
          </w:p>
        </w:tc>
      </w:tr>
      <w:tr w:rsidR="005A56E7">
        <w:trPr>
          <w:trHeight w:val="56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27.09     в 15:00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Литературный ринг «Сквозь шеле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ст стр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аниц»12+</w:t>
            </w:r>
          </w:p>
        </w:tc>
      </w:tr>
      <w:tr w:rsidR="005A56E7">
        <w:trPr>
          <w:trHeight w:val="56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Тренажёрный зал,</w:t>
            </w:r>
            <w:r w:rsidR="008A2D7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настольный теннис</w:t>
            </w:r>
          </w:p>
        </w:tc>
      </w:tr>
      <w:tr w:rsidR="005A56E7">
        <w:trPr>
          <w:trHeight w:val="56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пятница, суббота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Танцевальная программа 16+</w:t>
            </w:r>
          </w:p>
        </w:tc>
      </w:tr>
      <w:tr w:rsidR="005A56E7">
        <w:trPr>
          <w:trHeight w:val="56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 в 19:00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Танцекардия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«Осень в стиле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dance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16+</w:t>
            </w:r>
          </w:p>
        </w:tc>
      </w:tr>
      <w:tr w:rsidR="005A56E7">
        <w:trPr>
          <w:trHeight w:val="56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 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 16+</w:t>
            </w:r>
          </w:p>
        </w:tc>
      </w:tr>
      <w:tr w:rsidR="005A56E7">
        <w:trPr>
          <w:trHeight w:val="56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Тренажерный зал, бильярд,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настольный теннис</w:t>
            </w:r>
          </w:p>
        </w:tc>
      </w:tr>
      <w:tr w:rsidR="005A56E7">
        <w:trPr>
          <w:trHeight w:val="56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17.09 в 15:00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Соревнования по ориентированию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Бегущий городок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12+</w:t>
            </w:r>
          </w:p>
        </w:tc>
      </w:tr>
      <w:tr w:rsidR="005A56E7">
        <w:trPr>
          <w:trHeight w:val="56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 в 13:00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Занятия в творческой мастерской «День без интернета» 12+</w:t>
            </w:r>
          </w:p>
        </w:tc>
      </w:tr>
      <w:tr w:rsidR="005A56E7">
        <w:trPr>
          <w:trHeight w:val="56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месяца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Настольные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артс,настольный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теннис 16+</w:t>
            </w:r>
          </w:p>
        </w:tc>
      </w:tr>
      <w:tr w:rsidR="005A56E7">
        <w:trPr>
          <w:trHeight w:val="56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24.09  в 14:00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Игровая программа «Мы играем, здоровье сохраняем» 6+</w:t>
            </w:r>
          </w:p>
        </w:tc>
      </w:tr>
      <w:tr w:rsidR="005A56E7">
        <w:trPr>
          <w:trHeight w:val="56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месяца</w:t>
            </w:r>
          </w:p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Спортивные игры  на стадионе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Жд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абожа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12+</w:t>
            </w:r>
          </w:p>
        </w:tc>
      </w:tr>
      <w:tr w:rsidR="005A56E7">
        <w:trPr>
          <w:trHeight w:val="560"/>
        </w:trPr>
        <w:tc>
          <w:tcPr>
            <w:tcW w:w="10245" w:type="dxa"/>
            <w:gridSpan w:val="2"/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lastRenderedPageBreak/>
              <w:t>Выставки, конкурсы, мастер-классы</w:t>
            </w:r>
          </w:p>
          <w:p w:rsidR="005A56E7" w:rsidRDefault="005A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5A56E7">
        <w:trPr>
          <w:trHeight w:val="890"/>
        </w:trPr>
        <w:tc>
          <w:tcPr>
            <w:tcW w:w="3945" w:type="dxa"/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</w:tcPr>
          <w:p w:rsidR="005A56E7" w:rsidRDefault="002F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5A56E7" w:rsidTr="008A2D7F">
        <w:trPr>
          <w:trHeight w:val="703"/>
        </w:trPr>
        <w:tc>
          <w:tcPr>
            <w:tcW w:w="3945" w:type="dxa"/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02.09 в 16:00</w:t>
            </w:r>
          </w:p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Мастер-класс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ИЗО «Здравствуй, школа!» 0+</w:t>
            </w:r>
          </w:p>
        </w:tc>
      </w:tr>
      <w:tr w:rsidR="005A56E7" w:rsidTr="008A2D7F">
        <w:trPr>
          <w:trHeight w:val="644"/>
        </w:trPr>
        <w:tc>
          <w:tcPr>
            <w:tcW w:w="3945" w:type="dxa"/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06.09 в 16:00</w:t>
            </w:r>
          </w:p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«Колокольчик» 6+</w:t>
            </w:r>
          </w:p>
        </w:tc>
      </w:tr>
      <w:tr w:rsidR="005A56E7" w:rsidTr="008A2D7F">
        <w:trPr>
          <w:trHeight w:val="600"/>
        </w:trPr>
        <w:tc>
          <w:tcPr>
            <w:tcW w:w="3945" w:type="dxa"/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16.09 в 16:00</w:t>
            </w:r>
          </w:p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ДПТ «Осень» (аппликация) 0+</w:t>
            </w:r>
          </w:p>
        </w:tc>
      </w:tr>
      <w:tr w:rsidR="005A56E7" w:rsidTr="008A2D7F">
        <w:trPr>
          <w:trHeight w:val="685"/>
        </w:trPr>
        <w:tc>
          <w:tcPr>
            <w:tcW w:w="3945" w:type="dxa"/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23.09 в 16:00</w:t>
            </w:r>
          </w:p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вязанию «Национальный орнамент» 6+</w:t>
            </w:r>
          </w:p>
        </w:tc>
      </w:tr>
      <w:tr w:rsidR="005A56E7" w:rsidTr="008A2D7F">
        <w:trPr>
          <w:trHeight w:val="64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 в 16:00</w:t>
            </w:r>
          </w:p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 w:rsidP="008A2D7F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пуантилизму «Осенние цветы» 0+</w:t>
            </w:r>
          </w:p>
        </w:tc>
      </w:tr>
      <w:tr w:rsidR="005A56E7" w:rsidTr="008A2D7F">
        <w:trPr>
          <w:trHeight w:val="313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 w:rsidP="008A2D7F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изделий из глины «Лепота»</w:t>
            </w:r>
          </w:p>
        </w:tc>
      </w:tr>
      <w:tr w:rsidR="005A56E7" w:rsidTr="008A2D7F">
        <w:trPr>
          <w:trHeight w:val="698"/>
        </w:trPr>
        <w:tc>
          <w:tcPr>
            <w:tcW w:w="3945" w:type="dxa"/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24.09 в 13:00</w:t>
            </w:r>
          </w:p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Pr="008A2D7F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Выставка декоративно-прикладного искусства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Рукам-работа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, душе-праздник!» 6+</w:t>
            </w:r>
          </w:p>
        </w:tc>
      </w:tr>
      <w:tr w:rsidR="005A56E7">
        <w:trPr>
          <w:trHeight w:val="482"/>
        </w:trPr>
        <w:tc>
          <w:tcPr>
            <w:tcW w:w="3945" w:type="dxa"/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16.09 в 11:00</w:t>
            </w:r>
          </w:p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изготовлению куклы «Рябинка» 6+</w:t>
            </w:r>
          </w:p>
        </w:tc>
      </w:tr>
      <w:tr w:rsidR="005A56E7" w:rsidTr="008A2D7F">
        <w:trPr>
          <w:trHeight w:val="747"/>
        </w:trPr>
        <w:tc>
          <w:tcPr>
            <w:tcW w:w="3945" w:type="dxa"/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29.09 в 15:00</w:t>
            </w:r>
          </w:p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Поде</w:t>
            </w: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лки из овощей « Лесной зверёк»</w:t>
            </w:r>
          </w:p>
        </w:tc>
      </w:tr>
      <w:tr w:rsidR="005A56E7" w:rsidTr="008A2D7F">
        <w:trPr>
          <w:trHeight w:val="706"/>
        </w:trPr>
        <w:tc>
          <w:tcPr>
            <w:tcW w:w="3945" w:type="dxa"/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30.09 в 12:00</w:t>
            </w:r>
          </w:p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 Осенняя корзина» 6+</w:t>
            </w:r>
          </w:p>
        </w:tc>
      </w:tr>
      <w:tr w:rsidR="005A56E7" w:rsidTr="008A2D7F">
        <w:trPr>
          <w:trHeight w:val="702"/>
        </w:trPr>
        <w:tc>
          <w:tcPr>
            <w:tcW w:w="3945" w:type="dxa"/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месяца</w:t>
            </w:r>
          </w:p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Рукотворные чудеса»  6+</w:t>
            </w:r>
          </w:p>
        </w:tc>
      </w:tr>
      <w:tr w:rsidR="005A56E7" w:rsidTr="008A2D7F">
        <w:trPr>
          <w:trHeight w:val="698"/>
        </w:trPr>
        <w:tc>
          <w:tcPr>
            <w:tcW w:w="3945" w:type="dxa"/>
          </w:tcPr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24.09 в 12:00</w:t>
            </w:r>
          </w:p>
          <w:p w:rsidR="005A56E7" w:rsidRDefault="002F0688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5A56E7" w:rsidRPr="008A2D7F" w:rsidRDefault="008A2D7F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Выставка «</w:t>
            </w:r>
            <w:r w:rsidR="002F068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 xml:space="preserve">чшее лекарство – это творчество» </w:t>
            </w:r>
            <w:r w:rsidR="002F068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12+</w:t>
            </w:r>
          </w:p>
        </w:tc>
      </w:tr>
    </w:tbl>
    <w:p w:rsidR="005A56E7" w:rsidRDefault="005A56E7">
      <w:pPr>
        <w:spacing w:after="0" w:line="240" w:lineRule="auto"/>
      </w:pPr>
    </w:p>
    <w:sectPr w:rsidR="005A56E7">
      <w:footerReference w:type="default" r:id="rId7"/>
      <w:pgSz w:w="11906" w:h="16838"/>
      <w:pgMar w:top="284" w:right="850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88" w:rsidRDefault="002F0688">
      <w:pPr>
        <w:spacing w:after="0" w:line="240" w:lineRule="auto"/>
      </w:pPr>
      <w:r>
        <w:separator/>
      </w:r>
    </w:p>
  </w:endnote>
  <w:endnote w:type="continuationSeparator" w:id="0">
    <w:p w:rsidR="002F0688" w:rsidRDefault="002F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E7" w:rsidRDefault="005A56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88" w:rsidRDefault="002F0688">
      <w:pPr>
        <w:spacing w:after="0" w:line="240" w:lineRule="auto"/>
      </w:pPr>
      <w:r>
        <w:separator/>
      </w:r>
    </w:p>
  </w:footnote>
  <w:footnote w:type="continuationSeparator" w:id="0">
    <w:p w:rsidR="002F0688" w:rsidRDefault="002F0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56E7"/>
    <w:rsid w:val="002F0688"/>
    <w:rsid w:val="005A56E7"/>
    <w:rsid w:val="008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2067</Words>
  <Characters>11783</Characters>
  <Application>Microsoft Office Word</Application>
  <DocSecurity>0</DocSecurity>
  <Lines>98</Lines>
  <Paragraphs>27</Paragraphs>
  <ScaleCrop>false</ScaleCrop>
  <Company/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dcterms:created xsi:type="dcterms:W3CDTF">2022-08-04T09:08:00Z</dcterms:created>
  <dcterms:modified xsi:type="dcterms:W3CDTF">2022-08-04T09:14:00Z</dcterms:modified>
</cp:coreProperties>
</file>